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547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446/2024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547/2024 e ratifico a Dispensa por Limite: 446/2024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GLOBO FRIO COMÉRCIO E SERVIÇO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05.749.903/0001-93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2.917,30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para a manutenção do sistema de ar-condicionado do rolo compactador, pertencente a frota da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22 de novembro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159</Words>
  <Characters>838</Characters>
  <CharactersWithSpaces>995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2024-11-22T11:35:21Z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